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C23" w:rsidRDefault="00071C23" w:rsidP="00071C23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2</w:t>
      </w:r>
    </w:p>
    <w:p w:rsidR="00071C23" w:rsidRDefault="00071C23" w:rsidP="00071C23">
      <w:pPr>
        <w:spacing w:line="560" w:lineRule="exact"/>
        <w:rPr>
          <w:rFonts w:eastAsia="黑体" w:hint="eastAsia"/>
          <w:sz w:val="32"/>
        </w:rPr>
      </w:pPr>
    </w:p>
    <w:p w:rsidR="00071C23" w:rsidRDefault="00071C23" w:rsidP="00071C23">
      <w:pPr>
        <w:jc w:val="center"/>
        <w:rPr>
          <w:rFonts w:ascii="方正小标宋简体" w:eastAsia="方正小标宋简体" w:hint="eastAsia"/>
          <w:spacing w:val="-14"/>
          <w:sz w:val="28"/>
          <w:szCs w:val="32"/>
        </w:rPr>
      </w:pPr>
      <w:r>
        <w:rPr>
          <w:rFonts w:ascii="方正小标宋简体" w:eastAsia="方正小标宋简体" w:hAnsi="华文中宋" w:hint="eastAsia"/>
          <w:spacing w:val="-14"/>
          <w:sz w:val="40"/>
          <w:szCs w:val="44"/>
        </w:rPr>
        <w:t>“领航</w:t>
      </w:r>
      <w:r>
        <w:rPr>
          <w:rFonts w:ascii="宋体" w:hAnsi="宋体" w:cs="宋体" w:hint="eastAsia"/>
          <w:spacing w:val="-14"/>
          <w:sz w:val="40"/>
          <w:szCs w:val="44"/>
        </w:rPr>
        <w:t>•</w:t>
      </w:r>
      <w:r>
        <w:rPr>
          <w:rFonts w:ascii="方正小标宋简体" w:eastAsia="方正小标宋简体" w:hAnsi="华文中宋" w:hint="eastAsia"/>
          <w:spacing w:val="-14"/>
          <w:sz w:val="40"/>
          <w:szCs w:val="44"/>
        </w:rPr>
        <w:t>扬帆”计划培养人选推荐选拔情况说明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418"/>
        <w:gridCol w:w="2410"/>
        <w:gridCol w:w="1922"/>
        <w:gridCol w:w="2472"/>
      </w:tblGrid>
      <w:tr w:rsidR="00071C23" w:rsidTr="00071C23">
        <w:trPr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23" w:rsidRDefault="00071C2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申报人数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23" w:rsidRDefault="00071C2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23" w:rsidRDefault="00071C2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拟推荐人数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23" w:rsidRDefault="00071C2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  <w:tr w:rsidR="00071C23" w:rsidTr="00071C23">
        <w:trPr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C23" w:rsidRDefault="00071C2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评审时间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23" w:rsidRDefault="00071C2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23" w:rsidRDefault="00071C2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评审地点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23" w:rsidRDefault="00071C2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71C23" w:rsidTr="00071C23">
        <w:trPr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23" w:rsidRDefault="00071C2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校内专家数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23" w:rsidRDefault="00071C2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人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23" w:rsidRDefault="00071C2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校外专家数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23" w:rsidRDefault="00071C2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 人</w:t>
            </w:r>
          </w:p>
        </w:tc>
      </w:tr>
      <w:tr w:rsidR="00071C23" w:rsidTr="00071C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23" w:rsidRDefault="00071C23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  <w:p w:rsidR="00071C23" w:rsidRDefault="00071C23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  <w:p w:rsidR="00071C23" w:rsidRDefault="00071C2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评审概况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23" w:rsidRDefault="00071C23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简要说明评审方法、评审流程、评审结果和公示情况</w:t>
            </w:r>
          </w:p>
          <w:p w:rsidR="00071C23" w:rsidRDefault="00071C23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71C23" w:rsidRDefault="00071C23">
            <w:pPr>
              <w:ind w:firstLineChars="1500" w:firstLine="4800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学校公章</w:t>
            </w:r>
          </w:p>
          <w:p w:rsidR="00071C23" w:rsidRDefault="00071C23">
            <w:pPr>
              <w:ind w:firstLineChars="1350" w:firstLine="4320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年    月     日</w:t>
            </w:r>
          </w:p>
          <w:p w:rsidR="00071C23" w:rsidRDefault="00071C23">
            <w:pPr>
              <w:ind w:firstLineChars="1350" w:firstLine="4320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71C23" w:rsidRDefault="00071C23" w:rsidP="00071C23">
      <w:pPr>
        <w:rPr>
          <w:rFonts w:eastAsia="仿宋_GB2312" w:hint="eastAsia"/>
          <w:sz w:val="32"/>
          <w:szCs w:val="32"/>
        </w:rPr>
      </w:pPr>
      <w:r>
        <w:rPr>
          <w:rFonts w:ascii="仿宋" w:eastAsia="仿宋" w:hAnsi="仿宋" w:hint="eastAsia"/>
          <w:b/>
          <w:sz w:val="28"/>
          <w:szCs w:val="28"/>
        </w:rPr>
        <w:t>注：本表需连同公示截图一并报送。</w:t>
      </w:r>
    </w:p>
    <w:p w:rsidR="00071C23" w:rsidRDefault="00071C23" w:rsidP="00071C23">
      <w:pPr>
        <w:rPr>
          <w:rFonts w:hint="eastAsia"/>
        </w:rPr>
      </w:pPr>
    </w:p>
    <w:p w:rsidR="004C4E56" w:rsidRPr="00071C23" w:rsidRDefault="004C4E56">
      <w:bookmarkStart w:id="0" w:name="_GoBack"/>
      <w:bookmarkEnd w:id="0"/>
    </w:p>
    <w:sectPr w:rsidR="004C4E56" w:rsidRPr="00071C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0F"/>
    <w:rsid w:val="00071C23"/>
    <w:rsid w:val="004C4E56"/>
    <w:rsid w:val="008E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林界辉</dc:creator>
  <cp:keywords/>
  <dc:description/>
  <cp:lastModifiedBy>林界辉</cp:lastModifiedBy>
  <cp:revision>2</cp:revision>
  <dcterms:created xsi:type="dcterms:W3CDTF">2020-04-07T09:18:00Z</dcterms:created>
  <dcterms:modified xsi:type="dcterms:W3CDTF">2020-04-07T09:18:00Z</dcterms:modified>
</cp:coreProperties>
</file>